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86A" w14:textId="369DE3D1" w:rsidR="00212003" w:rsidRDefault="00CB7AF5" w:rsidP="0021200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bg-BG"/>
        </w:rPr>
        <w:t>7</w:t>
      </w:r>
      <w:r w:rsidR="007C2B80">
        <w:rPr>
          <w:rFonts w:ascii="Times New Roman" w:hAnsi="Times New Roman" w:cs="Times New Roman"/>
          <w:b/>
          <w:sz w:val="28"/>
          <w:lang w:val="bg-BG"/>
        </w:rPr>
        <w:t>-</w:t>
      </w:r>
      <w:r>
        <w:rPr>
          <w:rFonts w:ascii="Times New Roman" w:hAnsi="Times New Roman" w:cs="Times New Roman"/>
          <w:b/>
          <w:sz w:val="28"/>
          <w:lang w:val="bg-BG"/>
        </w:rPr>
        <w:t>м</w:t>
      </w:r>
      <w:r w:rsidR="007C2B80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7521C6">
        <w:rPr>
          <w:rFonts w:ascii="Times New Roman" w:hAnsi="Times New Roman" w:cs="Times New Roman"/>
          <w:b/>
          <w:sz w:val="28"/>
        </w:rPr>
        <w:t xml:space="preserve"> учебна седмица</w:t>
      </w:r>
      <w:r w:rsidR="00212003" w:rsidRPr="007521C6">
        <w:rPr>
          <w:rFonts w:ascii="Times New Roman" w:hAnsi="Times New Roman" w:cs="Times New Roman"/>
          <w:b/>
          <w:sz w:val="28"/>
        </w:rPr>
        <w:tab/>
      </w:r>
      <w:r w:rsidR="00212003" w:rsidRPr="007521C6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  <w:lang w:val="bg-BG"/>
        </w:rPr>
        <w:t xml:space="preserve">   </w:t>
      </w:r>
      <w:r w:rsidR="00212003" w:rsidRPr="007521C6">
        <w:rPr>
          <w:rFonts w:ascii="Times New Roman" w:hAnsi="Times New Roman" w:cs="Times New Roman"/>
          <w:b/>
          <w:sz w:val="28"/>
        </w:rPr>
        <w:t xml:space="preserve">Домашна работа – </w:t>
      </w:r>
      <w:r w:rsidR="003303F0">
        <w:rPr>
          <w:rFonts w:ascii="Times New Roman" w:hAnsi="Times New Roman" w:cs="Times New Roman"/>
          <w:b/>
          <w:sz w:val="28"/>
          <w:lang w:val="bg-BG"/>
        </w:rPr>
        <w:t>8</w:t>
      </w:r>
      <w:r w:rsidR="007521C6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212003" w:rsidRPr="007521C6">
        <w:rPr>
          <w:rFonts w:ascii="Times New Roman" w:hAnsi="Times New Roman" w:cs="Times New Roman"/>
          <w:b/>
          <w:sz w:val="28"/>
        </w:rPr>
        <w:t>клас</w:t>
      </w:r>
    </w:p>
    <w:p w14:paraId="5E3BCD50" w14:textId="4B683FD4" w:rsidR="00FC6A42" w:rsidRPr="00FB4B58" w:rsidRDefault="00FB4B58" w:rsidP="00212003">
      <w:pPr>
        <w:rPr>
          <w:rFonts w:ascii="Times New Roman" w:hAnsi="Times New Roman" w:cs="Times New Roman"/>
          <w:bCs/>
          <w:color w:val="0070C0"/>
          <w:sz w:val="32"/>
          <w:szCs w:val="32"/>
          <w:lang w:val="bg-BG"/>
        </w:rPr>
      </w:pPr>
      <w:r w:rsidRPr="00FB4B58">
        <w:rPr>
          <w:rFonts w:ascii="Times New Roman" w:hAnsi="Times New Roman" w:cs="Times New Roman"/>
          <w:bCs/>
          <w:color w:val="0070C0"/>
          <w:sz w:val="32"/>
          <w:szCs w:val="32"/>
          <w:lang w:val="bg-BG"/>
        </w:rPr>
        <w:t>ЛИТЕРАТУРА</w:t>
      </w:r>
    </w:p>
    <w:p w14:paraId="6BDFE7C1" w14:textId="16232B2B" w:rsidR="00D304B7" w:rsidRDefault="000D650F" w:rsidP="00212003">
      <w:pPr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</w:pPr>
      <w:r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  <w:t>Прочетете и запомнете!</w:t>
      </w:r>
    </w:p>
    <w:p w14:paraId="461D2D59" w14:textId="6DD4063B" w:rsidR="001E0196" w:rsidRPr="00BA5FF0" w:rsidRDefault="00521B74" w:rsidP="00BA5FF0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BA5FF0">
        <w:rPr>
          <w:rFonts w:ascii="Times New Roman" w:hAnsi="Times New Roman" w:cs="Times New Roman"/>
          <w:b/>
          <w:sz w:val="28"/>
          <w:szCs w:val="28"/>
          <w:lang w:val="bg-BG"/>
        </w:rPr>
        <w:t>Средновековието</w:t>
      </w:r>
      <w:r w:rsidR="00D51FF9" w:rsidRPr="00BA5FF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започва</w:t>
      </w:r>
      <w:r w:rsidRPr="00BA5FF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през 395 година, с разделянето на Римската империя на Източна и Западна части. Кра</w:t>
      </w:r>
      <w:r w:rsidR="00D51FF9" w:rsidRPr="00BA5FF0">
        <w:rPr>
          <w:rFonts w:ascii="Times New Roman" w:hAnsi="Times New Roman" w:cs="Times New Roman"/>
          <w:bCs/>
          <w:sz w:val="28"/>
          <w:szCs w:val="28"/>
          <w:lang w:val="bg-BG"/>
        </w:rPr>
        <w:t>я</w:t>
      </w:r>
      <w:r w:rsidRPr="00BA5FF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 този период се свързва с падането на Константинопол през 1453 година. Средновековието </w:t>
      </w:r>
      <w:r w:rsidR="00CD2734" w:rsidRPr="00BA5FF0">
        <w:rPr>
          <w:rFonts w:ascii="Times New Roman" w:hAnsi="Times New Roman" w:cs="Times New Roman"/>
          <w:bCs/>
          <w:sz w:val="28"/>
          <w:szCs w:val="28"/>
          <w:lang w:val="bg-BG"/>
        </w:rPr>
        <w:t>с</w:t>
      </w:r>
      <w:r w:rsidRPr="00BA5FF0">
        <w:rPr>
          <w:rFonts w:ascii="Times New Roman" w:hAnsi="Times New Roman" w:cs="Times New Roman"/>
          <w:bCs/>
          <w:sz w:val="28"/>
          <w:szCs w:val="28"/>
          <w:lang w:val="bg-BG"/>
        </w:rPr>
        <w:t>е характеризирано с</w:t>
      </w:r>
      <w:r w:rsidR="00CD2734" w:rsidRPr="00BA5FF0">
        <w:rPr>
          <w:rFonts w:ascii="Times New Roman" w:hAnsi="Times New Roman" w:cs="Times New Roman"/>
          <w:bCs/>
          <w:sz w:val="28"/>
          <w:szCs w:val="28"/>
          <w:lang w:val="bg-BG"/>
        </w:rPr>
        <w:t>ъс</w:t>
      </w:r>
      <w:r w:rsidRPr="00BA5FF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значителната роля на християнството и църквата в европейския духовен, културен, обществен и политически живот.</w:t>
      </w:r>
    </w:p>
    <w:p w14:paraId="1463EF49" w14:textId="77777777" w:rsidR="00E5292D" w:rsidRPr="00BA5FF0" w:rsidRDefault="00E5292D" w:rsidP="00BA5FF0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4B1E356F" w14:textId="19D8417F" w:rsidR="004B119F" w:rsidRDefault="00FE6951" w:rsidP="00BA5FF0">
      <w:pPr>
        <w:widowControl w:val="0"/>
        <w:shd w:val="clear" w:color="auto" w:fill="FFFFFF"/>
        <w:suppressAutoHyphens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BA5FF0">
        <w:rPr>
          <w:rFonts w:ascii="Times New Roman" w:hAnsi="Times New Roman" w:cs="Times New Roman"/>
          <w:b/>
          <w:sz w:val="28"/>
          <w:szCs w:val="28"/>
          <w:lang w:val="bg-BG"/>
        </w:rPr>
        <w:t>Библията</w:t>
      </w:r>
      <w:r w:rsidRPr="00BA5FF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е основен източник на духовно напътствие, предоставяйки прозрение за природата на Бог и Неговите отношения с човечеството. </w:t>
      </w:r>
      <w:r w:rsidR="00623D15">
        <w:rPr>
          <w:rFonts w:ascii="Times New Roman" w:hAnsi="Times New Roman" w:cs="Times New Roman"/>
          <w:bCs/>
          <w:sz w:val="28"/>
          <w:szCs w:val="28"/>
          <w:lang w:val="bg-BG"/>
        </w:rPr>
        <w:t>С</w:t>
      </w:r>
      <w:r w:rsidRPr="00BA5FF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ъдържа истории, притчи и учения, които са били предавани от поколения, осигурявайки морална и етична основа за много култури. Освен това е източник на утеха и надежда, предлагайки утеха във времена на бедствие </w:t>
      </w:r>
      <w:r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и надежда във времена на отчаяние.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Библията е а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hyperlink r:id="rId5" w:history="1">
        <w:r w:rsidR="00A66302" w:rsidRPr="00A66302">
          <w:rPr>
            <w:rStyle w:val="Hyperlink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bg-BG"/>
          </w:rPr>
          <w:t>компилация от 66 книги и писма</w:t>
        </w:r>
      </w:hyperlink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написани от повече от 40 автори за период от около 1500 години. Оригиналният текст </w:t>
      </w:r>
      <w:r w:rsidR="00D85685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е написан</w:t>
      </w:r>
      <w:r w:rsidR="00E95B0C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на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hyperlink r:id="rId6" w:history="1">
        <w:r w:rsidR="00A66302" w:rsidRPr="00A66302">
          <w:rPr>
            <w:rStyle w:val="Hyperlink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bg-BG"/>
          </w:rPr>
          <w:t>три езика</w:t>
        </w:r>
      </w:hyperlink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: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hyperlink r:id="rId7" w:history="1">
        <w:r w:rsidR="00A66302" w:rsidRPr="00A66302">
          <w:rPr>
            <w:rStyle w:val="Hyperlink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bg-BG"/>
          </w:rPr>
          <w:t>иврит</w:t>
        </w:r>
      </w:hyperlink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,</w:t>
      </w:r>
      <w:r w:rsidR="004856A0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A66302" w:rsidRPr="00A6630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>койне</w:t>
      </w:r>
      <w:r w:rsidR="001137B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bg-BG"/>
        </w:rPr>
        <w:t xml:space="preserve"> 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или общ гръцки и арамейски. Старият завет</w:t>
      </w:r>
      <w:r w:rsidR="00113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A66302" w:rsidRPr="00A66302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е написан в по-голямата си част на иврит, с малък процент на арамейски. </w:t>
      </w:r>
      <w:r w:rsidR="00A66302" w:rsidRPr="00113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Нов завет</w:t>
      </w:r>
      <w:r w:rsidR="00113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A66302" w:rsidRPr="00113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е написан</w:t>
      </w:r>
      <w:r w:rsidR="00113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</w:t>
      </w:r>
      <w:r w:rsidR="00A66302" w:rsidRPr="001137BF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на гръцки.</w:t>
      </w:r>
    </w:p>
    <w:p w14:paraId="3D038F47" w14:textId="77777777" w:rsidR="00FB4B58" w:rsidRDefault="00FB4B58" w:rsidP="00BA5FF0">
      <w:pPr>
        <w:widowControl w:val="0"/>
        <w:shd w:val="clear" w:color="auto" w:fill="FFFFFF"/>
        <w:suppressAutoHyphens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</w:p>
    <w:p w14:paraId="16676494" w14:textId="47832D84" w:rsidR="00A71FFB" w:rsidRPr="00987E1B" w:rsidRDefault="00440F26" w:rsidP="00BA5FF0">
      <w:pPr>
        <w:widowControl w:val="0"/>
        <w:shd w:val="clear" w:color="auto" w:fill="FFFFFF"/>
        <w:suppressAutoHyphens/>
        <w:spacing w:after="0"/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</w:pPr>
      <w:r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Моля, направете проучване</w:t>
      </w:r>
      <w:r w:rsid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:</w:t>
      </w:r>
      <w:r w:rsidR="002A0B5E"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 xml:space="preserve"> </w:t>
      </w:r>
      <w:r w:rsid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К</w:t>
      </w:r>
      <w:r w:rsidR="002A0B5E"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ои са Десетте Божи заповед</w:t>
      </w:r>
      <w:r w:rsidR="00DD5E7D"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и</w:t>
      </w:r>
      <w:r w:rsid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?</w:t>
      </w:r>
      <w:r w:rsidR="00075B30"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 xml:space="preserve"> </w:t>
      </w:r>
      <w:r w:rsid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З</w:t>
      </w:r>
      <w:r w:rsidR="00075B30"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 xml:space="preserve">апишете </w:t>
      </w:r>
      <w:r w:rsidR="00EC091A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 xml:space="preserve">ги </w:t>
      </w:r>
      <w:r w:rsidR="00075B30" w:rsidRPr="00987E1B">
        <w:rPr>
          <w:rFonts w:ascii="Times New Roman" w:hAnsi="Times New Roman" w:cs="Times New Roman"/>
          <w:b/>
          <w:color w:val="EE0000"/>
          <w:sz w:val="32"/>
          <w:szCs w:val="32"/>
          <w:lang w:val="bg-BG"/>
        </w:rPr>
        <w:t>в тертадките си.</w:t>
      </w:r>
    </w:p>
    <w:sectPr w:rsidR="00A71FFB" w:rsidRPr="00987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7EE"/>
    <w:multiLevelType w:val="hybridMultilevel"/>
    <w:tmpl w:val="A686DE78"/>
    <w:lvl w:ilvl="0" w:tplc="72A4935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color w:val="4472C4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C28"/>
    <w:multiLevelType w:val="hybridMultilevel"/>
    <w:tmpl w:val="DE0A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79E"/>
    <w:multiLevelType w:val="hybridMultilevel"/>
    <w:tmpl w:val="EBFCA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26B"/>
    <w:multiLevelType w:val="hybridMultilevel"/>
    <w:tmpl w:val="DE0A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60">
    <w:abstractNumId w:val="0"/>
  </w:num>
  <w:num w:numId="2" w16cid:durableId="471946158">
    <w:abstractNumId w:val="2"/>
  </w:num>
  <w:num w:numId="3" w16cid:durableId="1173302744">
    <w:abstractNumId w:val="1"/>
  </w:num>
  <w:num w:numId="4" w16cid:durableId="183332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12182"/>
    <w:rsid w:val="00075B30"/>
    <w:rsid w:val="000B0F28"/>
    <w:rsid w:val="000D0CAA"/>
    <w:rsid w:val="000D650F"/>
    <w:rsid w:val="000F01DF"/>
    <w:rsid w:val="001137BF"/>
    <w:rsid w:val="001158DF"/>
    <w:rsid w:val="001445E7"/>
    <w:rsid w:val="00147CF4"/>
    <w:rsid w:val="00152C96"/>
    <w:rsid w:val="00154D6B"/>
    <w:rsid w:val="00171190"/>
    <w:rsid w:val="001A1286"/>
    <w:rsid w:val="001C4D57"/>
    <w:rsid w:val="001E0196"/>
    <w:rsid w:val="0021155E"/>
    <w:rsid w:val="00212003"/>
    <w:rsid w:val="002144ED"/>
    <w:rsid w:val="00227583"/>
    <w:rsid w:val="00234E08"/>
    <w:rsid w:val="00242E6F"/>
    <w:rsid w:val="00260C69"/>
    <w:rsid w:val="00272ACF"/>
    <w:rsid w:val="002A0B5E"/>
    <w:rsid w:val="002A167A"/>
    <w:rsid w:val="002B0428"/>
    <w:rsid w:val="002C7D35"/>
    <w:rsid w:val="002F7304"/>
    <w:rsid w:val="002F7400"/>
    <w:rsid w:val="003162FC"/>
    <w:rsid w:val="003303F0"/>
    <w:rsid w:val="00331394"/>
    <w:rsid w:val="00336F95"/>
    <w:rsid w:val="00351128"/>
    <w:rsid w:val="00361AE0"/>
    <w:rsid w:val="003A2489"/>
    <w:rsid w:val="003D141D"/>
    <w:rsid w:val="003D6F9B"/>
    <w:rsid w:val="003F01F9"/>
    <w:rsid w:val="003F1647"/>
    <w:rsid w:val="003F3E43"/>
    <w:rsid w:val="004129BD"/>
    <w:rsid w:val="00425D2C"/>
    <w:rsid w:val="004311DD"/>
    <w:rsid w:val="00440246"/>
    <w:rsid w:val="00440F26"/>
    <w:rsid w:val="00445C1B"/>
    <w:rsid w:val="00446D65"/>
    <w:rsid w:val="0045007B"/>
    <w:rsid w:val="004601B6"/>
    <w:rsid w:val="0046049A"/>
    <w:rsid w:val="004856A0"/>
    <w:rsid w:val="0048629F"/>
    <w:rsid w:val="004921F2"/>
    <w:rsid w:val="004945BD"/>
    <w:rsid w:val="004A112C"/>
    <w:rsid w:val="004A783E"/>
    <w:rsid w:val="004B119F"/>
    <w:rsid w:val="004B14A1"/>
    <w:rsid w:val="004C63FD"/>
    <w:rsid w:val="00504D21"/>
    <w:rsid w:val="005129DD"/>
    <w:rsid w:val="00521B74"/>
    <w:rsid w:val="00536173"/>
    <w:rsid w:val="00537599"/>
    <w:rsid w:val="00577F86"/>
    <w:rsid w:val="005A53D2"/>
    <w:rsid w:val="005C6E52"/>
    <w:rsid w:val="005E0461"/>
    <w:rsid w:val="005F4644"/>
    <w:rsid w:val="006217FD"/>
    <w:rsid w:val="00623D15"/>
    <w:rsid w:val="006336C8"/>
    <w:rsid w:val="00655060"/>
    <w:rsid w:val="0066092A"/>
    <w:rsid w:val="00662864"/>
    <w:rsid w:val="006D4906"/>
    <w:rsid w:val="006D4AA7"/>
    <w:rsid w:val="006E012D"/>
    <w:rsid w:val="006E3F2A"/>
    <w:rsid w:val="00715539"/>
    <w:rsid w:val="00717456"/>
    <w:rsid w:val="007521C6"/>
    <w:rsid w:val="007718F9"/>
    <w:rsid w:val="00781648"/>
    <w:rsid w:val="007977BC"/>
    <w:rsid w:val="007C2B80"/>
    <w:rsid w:val="00805AB4"/>
    <w:rsid w:val="00830934"/>
    <w:rsid w:val="0085399E"/>
    <w:rsid w:val="008600A3"/>
    <w:rsid w:val="008765DB"/>
    <w:rsid w:val="008A4861"/>
    <w:rsid w:val="008D25FD"/>
    <w:rsid w:val="008F6692"/>
    <w:rsid w:val="00903335"/>
    <w:rsid w:val="009260E2"/>
    <w:rsid w:val="00926BF5"/>
    <w:rsid w:val="009370AE"/>
    <w:rsid w:val="00960E36"/>
    <w:rsid w:val="00962277"/>
    <w:rsid w:val="0097682D"/>
    <w:rsid w:val="00987E1B"/>
    <w:rsid w:val="00990AE3"/>
    <w:rsid w:val="00993C29"/>
    <w:rsid w:val="009C3A85"/>
    <w:rsid w:val="009E3B89"/>
    <w:rsid w:val="009F0042"/>
    <w:rsid w:val="009F0DA4"/>
    <w:rsid w:val="00A17381"/>
    <w:rsid w:val="00A2102C"/>
    <w:rsid w:val="00A31843"/>
    <w:rsid w:val="00A41CA3"/>
    <w:rsid w:val="00A501B5"/>
    <w:rsid w:val="00A66302"/>
    <w:rsid w:val="00A71FFB"/>
    <w:rsid w:val="00A73019"/>
    <w:rsid w:val="00A75182"/>
    <w:rsid w:val="00A942D3"/>
    <w:rsid w:val="00AD06DF"/>
    <w:rsid w:val="00AF217E"/>
    <w:rsid w:val="00B17D7F"/>
    <w:rsid w:val="00B32BAD"/>
    <w:rsid w:val="00B35AA3"/>
    <w:rsid w:val="00B43FCD"/>
    <w:rsid w:val="00B612F4"/>
    <w:rsid w:val="00B61BCA"/>
    <w:rsid w:val="00B66C92"/>
    <w:rsid w:val="00BA5551"/>
    <w:rsid w:val="00BA5FF0"/>
    <w:rsid w:val="00C40C78"/>
    <w:rsid w:val="00C42067"/>
    <w:rsid w:val="00C6223B"/>
    <w:rsid w:val="00C80C8F"/>
    <w:rsid w:val="00CA1F5B"/>
    <w:rsid w:val="00CA20B8"/>
    <w:rsid w:val="00CB2EE4"/>
    <w:rsid w:val="00CB7AF5"/>
    <w:rsid w:val="00CB7B40"/>
    <w:rsid w:val="00CD2734"/>
    <w:rsid w:val="00CE6ABA"/>
    <w:rsid w:val="00D04F2C"/>
    <w:rsid w:val="00D1574E"/>
    <w:rsid w:val="00D24453"/>
    <w:rsid w:val="00D304B7"/>
    <w:rsid w:val="00D470C4"/>
    <w:rsid w:val="00D50EDF"/>
    <w:rsid w:val="00D51FF9"/>
    <w:rsid w:val="00D77190"/>
    <w:rsid w:val="00D855AA"/>
    <w:rsid w:val="00D85685"/>
    <w:rsid w:val="00DB10E7"/>
    <w:rsid w:val="00DB415B"/>
    <w:rsid w:val="00DD5E7D"/>
    <w:rsid w:val="00DF3204"/>
    <w:rsid w:val="00E22BFE"/>
    <w:rsid w:val="00E25D2A"/>
    <w:rsid w:val="00E5292D"/>
    <w:rsid w:val="00E652C8"/>
    <w:rsid w:val="00E82ABA"/>
    <w:rsid w:val="00E95B0C"/>
    <w:rsid w:val="00EB302C"/>
    <w:rsid w:val="00EC091A"/>
    <w:rsid w:val="00EC1F03"/>
    <w:rsid w:val="00ED0563"/>
    <w:rsid w:val="00EF239D"/>
    <w:rsid w:val="00EF751E"/>
    <w:rsid w:val="00F2386E"/>
    <w:rsid w:val="00F262DB"/>
    <w:rsid w:val="00F45BA5"/>
    <w:rsid w:val="00F6069E"/>
    <w:rsid w:val="00F61F68"/>
    <w:rsid w:val="00FA4E69"/>
    <w:rsid w:val="00FB0E58"/>
    <w:rsid w:val="00FB4B58"/>
    <w:rsid w:val="00FC6241"/>
    <w:rsid w:val="00FC6A42"/>
    <w:rsid w:val="00FE55F6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033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g.coronachur.ch/hebrew-langu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.coronachur.ch/what-was-original-language-bible" TargetMode="External"/><Relationship Id="rId5" Type="http://schemas.openxmlformats.org/officeDocument/2006/relationships/hyperlink" Target="https://bg.coronachur.ch/66-books-bib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172</cp:revision>
  <dcterms:created xsi:type="dcterms:W3CDTF">2023-09-19T17:17:00Z</dcterms:created>
  <dcterms:modified xsi:type="dcterms:W3CDTF">2025-11-09T10:31:00Z</dcterms:modified>
</cp:coreProperties>
</file>