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63E91183" w:rsidR="00DA6CFB" w:rsidRDefault="004E428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05.10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224DEF14" w14:textId="77777777" w:rsidR="00DA6CF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596DD3E" w14:textId="29FBBF63" w:rsidR="004E4281" w:rsidRDefault="004E428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От тази седмица разделяме часовете по Български език и Литература, тъй като материалът и произведенията стават по-сложни и изсикват повече обяснения. Тази седмица започнахме с Литература.</w:t>
      </w:r>
    </w:p>
    <w:p w14:paraId="22D9976D" w14:textId="36A9C1F6" w:rsidR="00DA6CFB" w:rsidRDefault="00105E5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литература </w:t>
      </w:r>
      <w:r w:rsidR="004E4281">
        <w:rPr>
          <w:rFonts w:ascii="Arial" w:hAnsi="Arial" w:cs="Arial"/>
          <w:sz w:val="28"/>
          <w:szCs w:val="28"/>
          <w:lang w:val="bg-BG"/>
        </w:rPr>
        <w:t xml:space="preserve">направихме по-подробен анализ на двете произведения на Добри Чинтулов „Вятър ечи, Балкан стене“ и „Стани, стани, юнак балкански!“. За домашна работа нека довършат </w:t>
      </w:r>
      <w:r w:rsidR="004E4281" w:rsidRPr="004E428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сравнителната таблица от учебника на страница 23.</w:t>
      </w:r>
    </w:p>
    <w:p w14:paraId="1A86ED44" w14:textId="7E108EBF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>За следващата седмица да носят само упражнителната тетрадка и учебника по Български език.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7207733F" w14:textId="77777777" w:rsidR="00DA6CFB" w:rsidRDefault="00DA6CF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F87E" w14:textId="77777777" w:rsidR="002F1D24" w:rsidRDefault="002F1D24">
      <w:pPr>
        <w:spacing w:after="0" w:line="240" w:lineRule="auto"/>
      </w:pPr>
      <w:r>
        <w:separator/>
      </w:r>
    </w:p>
  </w:endnote>
  <w:endnote w:type="continuationSeparator" w:id="0">
    <w:p w14:paraId="18C290F3" w14:textId="77777777" w:rsidR="002F1D24" w:rsidRDefault="002F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DFC4" w14:textId="77777777" w:rsidR="002F1D24" w:rsidRDefault="002F1D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BEB28B" w14:textId="77777777" w:rsidR="002F1D24" w:rsidRDefault="002F1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105E56"/>
    <w:rsid w:val="002F1D24"/>
    <w:rsid w:val="00327341"/>
    <w:rsid w:val="0047365B"/>
    <w:rsid w:val="004E4281"/>
    <w:rsid w:val="00514D54"/>
    <w:rsid w:val="00866663"/>
    <w:rsid w:val="00B663C8"/>
    <w:rsid w:val="00BE554A"/>
    <w:rsid w:val="00D8404C"/>
    <w:rsid w:val="00DA6CFB"/>
    <w:rsid w:val="00EC6397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2A4FFE83-1FF7-453D-8082-782EDD6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608</Characters>
  <Application>Microsoft Office Word</Application>
  <DocSecurity>0</DocSecurity>
  <Lines>27</Lines>
  <Paragraphs>12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2025-09-14T07:21:00Z</cp:lastPrinted>
  <dcterms:created xsi:type="dcterms:W3CDTF">2025-10-06T10:21:00Z</dcterms:created>
  <dcterms:modified xsi:type="dcterms:W3CDTF">2025-10-06T10:21:00Z</dcterms:modified>
</cp:coreProperties>
</file>