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28BE4" w14:textId="360B7C09" w:rsidR="00762E3D" w:rsidRDefault="00762E3D" w:rsidP="00762E3D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4 </w:t>
      </w:r>
      <w:r w:rsidR="00936908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клас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Домашна работа – </w:t>
      </w:r>
      <w:r w:rsidR="001F3F6F">
        <w:rPr>
          <w:rFonts w:ascii="Times New Roman" w:hAnsi="Times New Roman" w:cs="Times New Roman"/>
          <w:b/>
          <w:bCs/>
          <w:sz w:val="28"/>
          <w:szCs w:val="28"/>
          <w:lang w:val="bg-BG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учебна седмица</w:t>
      </w:r>
    </w:p>
    <w:p w14:paraId="732D6492" w14:textId="77777777" w:rsidR="00762E3D" w:rsidRDefault="00762E3D" w:rsidP="00762E3D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04E39369" w14:textId="49CB0463" w:rsidR="00936908" w:rsidRPr="00936908" w:rsidRDefault="00936908" w:rsidP="00762E3D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93690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Литература</w:t>
      </w:r>
    </w:p>
    <w:p w14:paraId="7575D1F3" w14:textId="77777777" w:rsidR="00936908" w:rsidRDefault="00936908" w:rsidP="00936908">
      <w:pPr>
        <w:pStyle w:val="ListParagraph"/>
        <w:numPr>
          <w:ilvl w:val="0"/>
          <w:numId w:val="5"/>
        </w:numPr>
        <w:spacing w:line="254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C469A0">
        <w:rPr>
          <w:rFonts w:ascii="Times New Roman" w:hAnsi="Times New Roman" w:cs="Times New Roman"/>
          <w:sz w:val="28"/>
          <w:szCs w:val="28"/>
          <w:lang w:val="bg-BG"/>
        </w:rPr>
        <w:t xml:space="preserve">Моля, прочетете стихотворението </w:t>
      </w:r>
      <w:r w:rsidRPr="00C469A0">
        <w:rPr>
          <w:rFonts w:ascii="Times New Roman" w:hAnsi="Times New Roman" w:cs="Times New Roman"/>
          <w:b/>
          <w:bCs/>
          <w:sz w:val="28"/>
          <w:szCs w:val="28"/>
          <w:lang w:val="bg-BG"/>
        </w:rPr>
        <w:t>„Кой е по-висок?“</w:t>
      </w:r>
      <w:r w:rsidRPr="00C469A0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C469A0">
        <w:rPr>
          <w:rFonts w:ascii="Times New Roman" w:hAnsi="Times New Roman" w:cs="Times New Roman"/>
          <w:i/>
          <w:iCs/>
          <w:sz w:val="28"/>
          <w:szCs w:val="28"/>
          <w:lang w:val="bg-BG"/>
        </w:rPr>
        <w:t>Марко Ганчев</w:t>
      </w:r>
      <w:r w:rsidRPr="00C469A0">
        <w:rPr>
          <w:rFonts w:ascii="Times New Roman" w:hAnsi="Times New Roman" w:cs="Times New Roman"/>
          <w:sz w:val="28"/>
          <w:szCs w:val="28"/>
          <w:lang w:val="bg-BG"/>
        </w:rPr>
        <w:t xml:space="preserve"> на </w:t>
      </w:r>
      <w:r w:rsidRPr="00C469A0">
        <w:rPr>
          <w:rFonts w:ascii="Times New Roman" w:hAnsi="Times New Roman" w:cs="Times New Roman"/>
          <w:b/>
          <w:bCs/>
          <w:sz w:val="28"/>
          <w:szCs w:val="28"/>
          <w:lang w:val="bg-BG"/>
        </w:rPr>
        <w:t>стр. 8</w:t>
      </w:r>
      <w:r w:rsidRPr="00C469A0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C469A0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Читанката</w:t>
      </w:r>
      <w:r w:rsidRPr="00C469A0">
        <w:rPr>
          <w:rFonts w:ascii="Times New Roman" w:hAnsi="Times New Roman" w:cs="Times New Roman"/>
          <w:sz w:val="28"/>
          <w:szCs w:val="28"/>
          <w:lang w:val="bg-BG"/>
        </w:rPr>
        <w:t xml:space="preserve">. Желателно е новият урок да се прочете достатъчно пъти, докато стане гладко. </w:t>
      </w:r>
    </w:p>
    <w:p w14:paraId="7C13DA9B" w14:textId="77777777" w:rsidR="00936908" w:rsidRDefault="00936908" w:rsidP="00936908">
      <w:pPr>
        <w:pStyle w:val="ListParagraph"/>
        <w:spacing w:line="254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14:paraId="5B2304ED" w14:textId="77777777" w:rsidR="00936908" w:rsidRDefault="00936908" w:rsidP="00936908">
      <w:pPr>
        <w:pStyle w:val="ListParagraph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Моля, отговорете писмено на въпроса, като запишете отговора с цяло изречение в малката тетрадка с редове:</w:t>
      </w:r>
    </w:p>
    <w:p w14:paraId="02A7ABC8" w14:textId="76C477F7" w:rsidR="00936908" w:rsidRDefault="00936908" w:rsidP="0093690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936908">
        <w:rPr>
          <w:rFonts w:ascii="Times New Roman" w:hAnsi="Times New Roman" w:cs="Times New Roman"/>
          <w:b/>
          <w:bCs/>
          <w:sz w:val="28"/>
          <w:szCs w:val="28"/>
          <w:lang w:val="bg-BG"/>
        </w:rPr>
        <w:t>Какво е олицетворение? (препишете от Читанката)</w:t>
      </w:r>
    </w:p>
    <w:p w14:paraId="4A27F5FA" w14:textId="77777777" w:rsidR="00936908" w:rsidRDefault="00936908" w:rsidP="00936908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0F88F49F" w14:textId="49CD662D" w:rsidR="00936908" w:rsidRDefault="00936908" w:rsidP="00936908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93690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Български език</w:t>
      </w:r>
    </w:p>
    <w:p w14:paraId="79962761" w14:textId="712FAF3E" w:rsidR="006C70B2" w:rsidRDefault="006C70B2" w:rsidP="006C70B2">
      <w:pPr>
        <w:pStyle w:val="ListParagraph"/>
        <w:numPr>
          <w:ilvl w:val="0"/>
          <w:numId w:val="9"/>
        </w:numPr>
        <w:spacing w:line="259" w:lineRule="auto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За забравилите и отсъстващите, моля изгледайте клипчето:</w:t>
      </w:r>
    </w:p>
    <w:p w14:paraId="1FAEE3DA" w14:textId="0FD1F503" w:rsidR="00936908" w:rsidRDefault="006C70B2" w:rsidP="00936908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hyperlink r:id="rId5" w:history="1">
        <w:r w:rsidRPr="007A799D">
          <w:rPr>
            <w:rStyle w:val="Hyperlink"/>
            <w:rFonts w:ascii="Times New Roman" w:hAnsi="Times New Roman" w:cs="Times New Roman"/>
            <w:b/>
            <w:bCs/>
            <w:i/>
            <w:iCs/>
            <w:sz w:val="28"/>
            <w:szCs w:val="28"/>
            <w:lang w:val="bg-BG"/>
          </w:rPr>
          <w:t>https://www.youtube.com/watch?v=PpWw73rsq1o</w:t>
        </w:r>
      </w:hyperlink>
    </w:p>
    <w:p w14:paraId="4EBCE749" w14:textId="77777777" w:rsidR="006C70B2" w:rsidRPr="00936908" w:rsidRDefault="006C70B2" w:rsidP="00936908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</w:p>
    <w:p w14:paraId="02B2C084" w14:textId="63EC6C7F" w:rsidR="003C5CAC" w:rsidRDefault="00762E3D" w:rsidP="0093690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936908">
        <w:rPr>
          <w:rFonts w:ascii="Times New Roman" w:hAnsi="Times New Roman" w:cs="Times New Roman"/>
          <w:sz w:val="28"/>
          <w:szCs w:val="28"/>
          <w:lang w:val="bg-BG"/>
        </w:rPr>
        <w:t xml:space="preserve">Моля, направете </w:t>
      </w:r>
      <w:r w:rsidRPr="00936908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упражнения </w:t>
      </w:r>
      <w:r w:rsidR="00BB3D6B" w:rsidRPr="0007412F">
        <w:rPr>
          <w:rFonts w:ascii="Times New Roman" w:hAnsi="Times New Roman" w:cs="Times New Roman"/>
          <w:b/>
          <w:bCs/>
          <w:sz w:val="28"/>
          <w:szCs w:val="28"/>
          <w:lang w:val="bg-BG"/>
        </w:rPr>
        <w:t>4</w:t>
      </w:r>
      <w:r w:rsidR="007F55F9">
        <w:rPr>
          <w:rFonts w:ascii="Times New Roman" w:hAnsi="Times New Roman" w:cs="Times New Roman"/>
          <w:b/>
          <w:bCs/>
          <w:sz w:val="28"/>
          <w:szCs w:val="28"/>
          <w:lang w:val="bg-BG"/>
        </w:rPr>
        <w:t>,</w:t>
      </w:r>
      <w:r w:rsidR="00623B8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07412F" w:rsidRPr="0007412F">
        <w:rPr>
          <w:rFonts w:ascii="Times New Roman" w:hAnsi="Times New Roman" w:cs="Times New Roman"/>
          <w:b/>
          <w:bCs/>
          <w:sz w:val="28"/>
          <w:szCs w:val="28"/>
          <w:lang w:val="bg-BG"/>
        </w:rPr>
        <w:t>5</w:t>
      </w:r>
      <w:r w:rsidR="006C70B2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и 7</w:t>
      </w:r>
      <w:r w:rsidRPr="00936908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936908">
        <w:rPr>
          <w:rFonts w:ascii="Times New Roman" w:hAnsi="Times New Roman" w:cs="Times New Roman"/>
          <w:sz w:val="28"/>
          <w:szCs w:val="28"/>
          <w:lang w:val="bg-BG"/>
        </w:rPr>
        <w:t xml:space="preserve">на </w:t>
      </w:r>
      <w:r w:rsidRPr="00936908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стр. </w:t>
      </w:r>
      <w:r w:rsidR="006C70B2">
        <w:rPr>
          <w:rFonts w:ascii="Times New Roman" w:hAnsi="Times New Roman" w:cs="Times New Roman"/>
          <w:b/>
          <w:bCs/>
          <w:sz w:val="28"/>
          <w:szCs w:val="28"/>
          <w:lang w:val="bg-BG"/>
        </w:rPr>
        <w:t>8-</w:t>
      </w:r>
      <w:r w:rsidR="0053531A" w:rsidRPr="00936908">
        <w:rPr>
          <w:rFonts w:ascii="Times New Roman" w:hAnsi="Times New Roman" w:cs="Times New Roman"/>
          <w:b/>
          <w:bCs/>
          <w:sz w:val="28"/>
          <w:szCs w:val="28"/>
          <w:lang w:val="bg-BG"/>
        </w:rPr>
        <w:t>9</w:t>
      </w:r>
      <w:r w:rsidRPr="00936908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93690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Тетрадка № 1</w:t>
      </w:r>
      <w:r w:rsidRPr="00936908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14:paraId="775B30F7" w14:textId="77777777" w:rsidR="007117A7" w:rsidRDefault="007117A7" w:rsidP="007117A7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723DCCDA" w14:textId="77777777" w:rsidR="007117A7" w:rsidRDefault="007117A7" w:rsidP="007117A7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47E8B68A" w14:textId="77777777" w:rsidR="007117A7" w:rsidRDefault="007117A7" w:rsidP="007117A7">
      <w:pPr>
        <w:rPr>
          <w:rFonts w:ascii="Times New Roman" w:hAnsi="Times New Roman" w:cs="Times New Roman"/>
          <w:sz w:val="28"/>
          <w:szCs w:val="28"/>
          <w:lang w:val="bg-BG"/>
        </w:rPr>
      </w:pPr>
    </w:p>
    <w:sectPr w:rsidR="007117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146"/>
      </v:shape>
    </w:pict>
  </w:numPicBullet>
  <w:abstractNum w:abstractNumId="0" w15:restartNumberingAfterBreak="0">
    <w:nsid w:val="04042A68"/>
    <w:multiLevelType w:val="hybridMultilevel"/>
    <w:tmpl w:val="4B64D27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645F1"/>
    <w:multiLevelType w:val="hybridMultilevel"/>
    <w:tmpl w:val="8B8E5C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F3DB2"/>
    <w:multiLevelType w:val="hybridMultilevel"/>
    <w:tmpl w:val="1C66E8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A5394"/>
    <w:multiLevelType w:val="hybridMultilevel"/>
    <w:tmpl w:val="D74C412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C787F"/>
    <w:multiLevelType w:val="hybridMultilevel"/>
    <w:tmpl w:val="4BAC8972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B2900"/>
    <w:multiLevelType w:val="hybridMultilevel"/>
    <w:tmpl w:val="C3B8EA04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131E8"/>
    <w:multiLevelType w:val="hybridMultilevel"/>
    <w:tmpl w:val="0B58B0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F620F"/>
    <w:multiLevelType w:val="hybridMultilevel"/>
    <w:tmpl w:val="0C382D42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F6185"/>
    <w:multiLevelType w:val="hybridMultilevel"/>
    <w:tmpl w:val="17BA92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57122"/>
    <w:multiLevelType w:val="hybridMultilevel"/>
    <w:tmpl w:val="669498C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1538038">
    <w:abstractNumId w:val="6"/>
  </w:num>
  <w:num w:numId="2" w16cid:durableId="1825537958">
    <w:abstractNumId w:val="1"/>
  </w:num>
  <w:num w:numId="3" w16cid:durableId="1720201483">
    <w:abstractNumId w:val="4"/>
  </w:num>
  <w:num w:numId="4" w16cid:durableId="1156149802">
    <w:abstractNumId w:val="8"/>
  </w:num>
  <w:num w:numId="5" w16cid:durableId="420642400">
    <w:abstractNumId w:val="9"/>
  </w:num>
  <w:num w:numId="6" w16cid:durableId="901796156">
    <w:abstractNumId w:val="3"/>
  </w:num>
  <w:num w:numId="7" w16cid:durableId="918053510">
    <w:abstractNumId w:val="0"/>
  </w:num>
  <w:num w:numId="8" w16cid:durableId="581109932">
    <w:abstractNumId w:val="7"/>
  </w:num>
  <w:num w:numId="9" w16cid:durableId="2006470279">
    <w:abstractNumId w:val="5"/>
  </w:num>
  <w:num w:numId="10" w16cid:durableId="6745747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C72"/>
    <w:rsid w:val="0003404E"/>
    <w:rsid w:val="0007412F"/>
    <w:rsid w:val="001F3F6F"/>
    <w:rsid w:val="003C5CAC"/>
    <w:rsid w:val="00495EE4"/>
    <w:rsid w:val="0053531A"/>
    <w:rsid w:val="00543822"/>
    <w:rsid w:val="00617581"/>
    <w:rsid w:val="00623B83"/>
    <w:rsid w:val="006C70B2"/>
    <w:rsid w:val="007117A7"/>
    <w:rsid w:val="00762E3D"/>
    <w:rsid w:val="0079554F"/>
    <w:rsid w:val="007A5A7A"/>
    <w:rsid w:val="007B3333"/>
    <w:rsid w:val="007F55F9"/>
    <w:rsid w:val="008A6F73"/>
    <w:rsid w:val="008F1C72"/>
    <w:rsid w:val="00936908"/>
    <w:rsid w:val="00945D23"/>
    <w:rsid w:val="00BB3D6B"/>
    <w:rsid w:val="00C31ED8"/>
    <w:rsid w:val="00C326F3"/>
    <w:rsid w:val="00D934CA"/>
    <w:rsid w:val="00E272C8"/>
    <w:rsid w:val="00FF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D9208"/>
  <w15:chartTrackingRefBased/>
  <w15:docId w15:val="{C64D123E-0A19-4B49-A84D-7CEB05614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E3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5D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70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70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6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PpWw73rsq1o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Zhasmina Zhivkova (Student)</dc:creator>
  <cp:keywords/>
  <dc:description/>
  <cp:lastModifiedBy>Ani Emilova</cp:lastModifiedBy>
  <cp:revision>14</cp:revision>
  <dcterms:created xsi:type="dcterms:W3CDTF">2022-09-25T19:49:00Z</dcterms:created>
  <dcterms:modified xsi:type="dcterms:W3CDTF">2026-09-23T17:41:00Z</dcterms:modified>
</cp:coreProperties>
</file>