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152E8FFF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27B19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5D168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5D1683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27B19">
        <w:rPr>
          <w:rFonts w:ascii="Arial" w:hAnsi="Arial" w:cs="Arial"/>
          <w:b/>
          <w:bCs/>
          <w:sz w:val="24"/>
          <w:szCs w:val="24"/>
          <w:lang w:val="bg-BG"/>
        </w:rPr>
        <w:t>8-29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2F3EFEF4" w:rsidR="00260B5B" w:rsidRPr="00827B19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827B19">
        <w:rPr>
          <w:rFonts w:ascii="Arial" w:hAnsi="Arial" w:cs="Arial"/>
          <w:sz w:val="28"/>
          <w:szCs w:val="28"/>
          <w:lang w:val="bg-BG"/>
        </w:rPr>
        <w:t xml:space="preserve">направихме преговор на изученото до момента, а в часа по Човек и общество говорихме за Великден и традициите, свързани с празника. За целта използвахме платформата </w:t>
      </w:r>
      <w:r w:rsidR="00827B19">
        <w:rPr>
          <w:rFonts w:ascii="Arial" w:hAnsi="Arial" w:cs="Arial"/>
          <w:sz w:val="28"/>
          <w:szCs w:val="28"/>
        </w:rPr>
        <w:t>Kahoot!</w:t>
      </w:r>
      <w:r w:rsidR="00827B19">
        <w:rPr>
          <w:rFonts w:ascii="Arial" w:hAnsi="Arial" w:cs="Arial"/>
          <w:sz w:val="28"/>
          <w:szCs w:val="28"/>
          <w:lang w:val="bg-BG"/>
        </w:rPr>
        <w:t>. Направихме и картички.</w:t>
      </w:r>
    </w:p>
    <w:p w14:paraId="606A7994" w14:textId="497DCCAA" w:rsidR="003836EF" w:rsidRPr="00BA49FA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827B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се насладят на ваканцията и не предстоящите празници. Ще очаквам децата отново на 18-19.04.2026г. 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0AC3" w14:textId="77777777" w:rsidR="005C21BF" w:rsidRDefault="005C21BF">
      <w:pPr>
        <w:spacing w:after="0" w:line="240" w:lineRule="auto"/>
      </w:pPr>
      <w:r>
        <w:separator/>
      </w:r>
    </w:p>
  </w:endnote>
  <w:endnote w:type="continuationSeparator" w:id="0">
    <w:p w14:paraId="511BCF8D" w14:textId="77777777" w:rsidR="005C21BF" w:rsidRDefault="005C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51FB" w14:textId="77777777" w:rsidR="005C21BF" w:rsidRDefault="005C21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FC31CA" w14:textId="77777777" w:rsidR="005C21BF" w:rsidRDefault="005C2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04883"/>
    <w:rsid w:val="00324933"/>
    <w:rsid w:val="00344746"/>
    <w:rsid w:val="0034690C"/>
    <w:rsid w:val="0035506D"/>
    <w:rsid w:val="003836EF"/>
    <w:rsid w:val="003F7828"/>
    <w:rsid w:val="00485D1F"/>
    <w:rsid w:val="004A4E20"/>
    <w:rsid w:val="004C78BE"/>
    <w:rsid w:val="004F0C5B"/>
    <w:rsid w:val="00503995"/>
    <w:rsid w:val="00507B6A"/>
    <w:rsid w:val="00521151"/>
    <w:rsid w:val="00526879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E65E6"/>
    <w:rsid w:val="00D66284"/>
    <w:rsid w:val="00E23692"/>
    <w:rsid w:val="00E5000B"/>
    <w:rsid w:val="00E54161"/>
    <w:rsid w:val="00E64416"/>
    <w:rsid w:val="00E80FD4"/>
    <w:rsid w:val="00EE06F1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2026-03-29T12:50:00Z</dcterms:created>
  <dcterms:modified xsi:type="dcterms:W3CDTF">2026-03-29T12:50:00Z</dcterms:modified>
</cp:coreProperties>
</file>