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76DE" w14:textId="177B2418" w:rsidR="001C2C25" w:rsidRPr="00873408" w:rsidRDefault="001C2C25" w:rsidP="001C2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19 уч. седмица</w:t>
      </w:r>
    </w:p>
    <w:p w14:paraId="363ED587" w14:textId="3CCCE264" w:rsidR="001C2C25" w:rsidRPr="001C2C25" w:rsidRDefault="001C2C25" w:rsidP="001C2C2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0E7629CE" w14:textId="1DB3AD8A" w:rsidR="0042327C" w:rsidRPr="00873408" w:rsidRDefault="001C2C25" w:rsidP="008734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42327C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</w:t>
      </w:r>
      <w:r w:rsidR="0042327C" w:rsidRPr="0042327C">
        <w:rPr>
          <w:rFonts w:ascii="Times New Roman" w:hAnsi="Times New Roman" w:cs="Times New Roman"/>
          <w:sz w:val="28"/>
          <w:szCs w:val="28"/>
          <w:lang w:val="bg-BG"/>
        </w:rPr>
        <w:t>текста</w:t>
      </w:r>
      <w:r w:rsidRPr="0042327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42327C" w:rsidRP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>Левският скок</w:t>
      </w:r>
      <w:r w:rsidRP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“ </w:t>
      </w:r>
      <w:r w:rsidRPr="0042327C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="0042327C" w:rsidRPr="0042327C">
        <w:rPr>
          <w:rFonts w:ascii="Times New Roman" w:hAnsi="Times New Roman" w:cs="Times New Roman"/>
          <w:i/>
          <w:iCs/>
          <w:sz w:val="28"/>
          <w:szCs w:val="28"/>
          <w:lang w:val="bg-BG"/>
        </w:rPr>
        <w:t>Стефан Дичев</w:t>
      </w:r>
      <w:r w:rsidRP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42327C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42327C" w:rsidRP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>7</w:t>
      </w:r>
      <w:r w:rsidRP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>2</w:t>
      </w:r>
      <w:r w:rsidRPr="0042327C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42327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42327C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новите уроци да се четат достатъчно пъти, за да стане гладко. </w:t>
      </w:r>
    </w:p>
    <w:p w14:paraId="4490AF1E" w14:textId="5FB8E0F2" w:rsidR="0042327C" w:rsidRPr="006E6891" w:rsidRDefault="001C2C25" w:rsidP="004232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42327C"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</w:t>
      </w:r>
      <w:r w:rsidR="0042327C">
        <w:rPr>
          <w:rFonts w:ascii="Times New Roman" w:hAnsi="Times New Roman" w:cs="Times New Roman"/>
          <w:sz w:val="28"/>
          <w:szCs w:val="28"/>
          <w:lang w:val="bg-BG"/>
        </w:rPr>
        <w:t>а</w:t>
      </w:r>
      <w:r w:rsidRPr="0042327C">
        <w:rPr>
          <w:rFonts w:ascii="Times New Roman" w:hAnsi="Times New Roman" w:cs="Times New Roman"/>
          <w:sz w:val="28"/>
          <w:szCs w:val="28"/>
          <w:lang w:val="bg-BG"/>
        </w:rPr>
        <w:t xml:space="preserve"> чрез пълни изречения в тетрадката с широки редове:</w:t>
      </w:r>
    </w:p>
    <w:p w14:paraId="247DF4EB" w14:textId="297DC813" w:rsidR="00C47E7E" w:rsidRPr="00C47E7E" w:rsidRDefault="0042327C" w:rsidP="00C47E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Защо наричат Васил – „Левски“?</w:t>
      </w:r>
    </w:p>
    <w:p w14:paraId="265F28E3" w14:textId="3838F523" w:rsidR="001C2C25" w:rsidRDefault="001C2C25" w:rsidP="001C2C2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42B523D4" w14:textId="0FDFD03D" w:rsidR="0042327C" w:rsidRPr="009D4F76" w:rsidRDefault="0042327C" w:rsidP="004232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или забравилите, може да прочетете преговора от вашите тетрадки или да гледате клипчето тук:</w:t>
      </w:r>
    </w:p>
    <w:p w14:paraId="46B42550" w14:textId="2B541225" w:rsidR="0042327C" w:rsidRDefault="0042327C" w:rsidP="001C2C2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hyperlink r:id="rId5" w:history="1">
        <w:r w:rsidRPr="001E4FA1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https://www.youtube.com/watch?v=yvsmpH04bus</w:t>
        </w:r>
      </w:hyperlink>
    </w:p>
    <w:p w14:paraId="716BF91A" w14:textId="71E39FBC" w:rsidR="0042327C" w:rsidRPr="0042327C" w:rsidRDefault="0042327C" w:rsidP="004232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Може да си припомните и от тук:</w:t>
      </w:r>
    </w:p>
    <w:p w14:paraId="340E9E7D" w14:textId="616817F5" w:rsidR="001C2C25" w:rsidRDefault="001C2C25" w:rsidP="001C2C25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Да си припомним, че когато имаме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прилагателно име (прил.име)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мъжки род (м.р.)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завършващо на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„-нен“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то тогава в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женски род (ж.р.)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среден род (ср.р.)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множествено число (мн.ч.) „н“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се удвоява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„нн“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4A934BE6" w14:textId="05535B9B" w:rsidR="001C2C25" w:rsidRDefault="001C2C25" w:rsidP="001C2C25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Пусти</w:t>
      </w:r>
      <w:r w:rsidRPr="001C2C25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нен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пусти</w:t>
      </w:r>
      <w:r w:rsidRPr="001C2C25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нн</w:t>
      </w:r>
      <w:r>
        <w:rPr>
          <w:rFonts w:ascii="Times New Roman" w:hAnsi="Times New Roman" w:cs="Times New Roman"/>
          <w:sz w:val="28"/>
          <w:szCs w:val="28"/>
          <w:lang w:val="bg-BG"/>
        </w:rPr>
        <w:t>а – пусти</w:t>
      </w:r>
      <w:r w:rsidRPr="001C2C25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нн</w:t>
      </w:r>
      <w:r>
        <w:rPr>
          <w:rFonts w:ascii="Times New Roman" w:hAnsi="Times New Roman" w:cs="Times New Roman"/>
          <w:sz w:val="28"/>
          <w:szCs w:val="28"/>
          <w:lang w:val="bg-BG"/>
        </w:rPr>
        <w:t>о – пусти</w:t>
      </w:r>
      <w:r w:rsidRPr="001C2C25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нн</w:t>
      </w:r>
      <w:r>
        <w:rPr>
          <w:rFonts w:ascii="Times New Roman" w:hAnsi="Times New Roman" w:cs="Times New Roman"/>
          <w:sz w:val="28"/>
          <w:szCs w:val="28"/>
          <w:lang w:val="bg-BG"/>
        </w:rPr>
        <w:t>и</w:t>
      </w:r>
    </w:p>
    <w:p w14:paraId="18A03C0D" w14:textId="70E796A0" w:rsidR="001C2C25" w:rsidRDefault="001C2C25" w:rsidP="001C2C25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Ако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прил. име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м.р.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завършва на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„-ен“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то в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ж.р.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ср.р.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мн.ч.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се пише с едно </w:t>
      </w:r>
      <w:r w:rsidRPr="001C2C25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„н“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0E02565C" w14:textId="2C6C9582" w:rsidR="001C2C25" w:rsidRPr="006E6891" w:rsidRDefault="001C2C25" w:rsidP="001C2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Дъждов</w:t>
      </w:r>
      <w:r w:rsidRPr="004C3990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ен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дъждов</w:t>
      </w:r>
      <w:r w:rsidRPr="004C3990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н</w:t>
      </w:r>
      <w:r>
        <w:rPr>
          <w:rFonts w:ascii="Times New Roman" w:hAnsi="Times New Roman" w:cs="Times New Roman"/>
          <w:sz w:val="28"/>
          <w:szCs w:val="28"/>
          <w:lang w:val="bg-BG"/>
        </w:rPr>
        <w:t>а – дъждов</w:t>
      </w:r>
      <w:r w:rsidRPr="004C3990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н</w:t>
      </w:r>
      <w:r>
        <w:rPr>
          <w:rFonts w:ascii="Times New Roman" w:hAnsi="Times New Roman" w:cs="Times New Roman"/>
          <w:sz w:val="28"/>
          <w:szCs w:val="28"/>
          <w:lang w:val="bg-BG"/>
        </w:rPr>
        <w:t>о – дъждов</w:t>
      </w:r>
      <w:r w:rsidRPr="004C3990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н</w:t>
      </w:r>
      <w:r>
        <w:rPr>
          <w:rFonts w:ascii="Times New Roman" w:hAnsi="Times New Roman" w:cs="Times New Roman"/>
          <w:sz w:val="28"/>
          <w:szCs w:val="28"/>
          <w:lang w:val="bg-BG"/>
        </w:rPr>
        <w:t>и</w:t>
      </w:r>
    </w:p>
    <w:p w14:paraId="66782191" w14:textId="01B971A7" w:rsidR="00556770" w:rsidRPr="006E6891" w:rsidRDefault="001C2C25" w:rsidP="005567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42327C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упражнения </w:t>
      </w:r>
      <w:r w:rsidR="00115818">
        <w:rPr>
          <w:rFonts w:ascii="Times New Roman" w:hAnsi="Times New Roman" w:cs="Times New Roman"/>
          <w:b/>
          <w:bCs/>
          <w:sz w:val="28"/>
          <w:szCs w:val="28"/>
        </w:rPr>
        <w:t xml:space="preserve">2, 4 </w:t>
      </w:r>
      <w:r w:rsidR="0011581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</w:t>
      </w:r>
      <w:r w:rsid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5</w:t>
      </w:r>
      <w:r w:rsidRP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</w:t>
      </w:r>
      <w:r w:rsidRPr="0042327C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42327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Тетрадка № 1 </w:t>
      </w:r>
      <w:r w:rsidRPr="0042327C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</w:t>
      </w:r>
      <w:r w:rsid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40-</w:t>
      </w:r>
      <w:r w:rsidRPr="004232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41. </w:t>
      </w:r>
    </w:p>
    <w:p w14:paraId="2E18ED5D" w14:textId="77777777" w:rsidR="00556770" w:rsidRDefault="00556770" w:rsidP="0055677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0D56E70C" w14:textId="77777777" w:rsidR="00556770" w:rsidRDefault="00556770" w:rsidP="00556770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Втори срок - история</w:t>
      </w:r>
    </w:p>
    <w:p w14:paraId="59EA7E2A" w14:textId="77777777" w:rsidR="00556770" w:rsidRPr="00556770" w:rsidRDefault="00556770" w:rsidP="005567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556770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 w:rsidRPr="00556770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„Покръстване на България и създаване на славянската писменост“</w:t>
      </w:r>
      <w:r w:rsidRPr="00556770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556770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74-75</w:t>
      </w:r>
      <w:r w:rsidRPr="00556770">
        <w:rPr>
          <w:rFonts w:ascii="Times New Roman" w:hAnsi="Times New Roman" w:cs="Times New Roman"/>
          <w:sz w:val="28"/>
          <w:szCs w:val="28"/>
          <w:lang w:val="bg-BG"/>
        </w:rPr>
        <w:t xml:space="preserve"> по </w:t>
      </w:r>
      <w:r w:rsidRPr="0055677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Човекът и Обществото</w:t>
      </w:r>
      <w:r w:rsidRPr="00556770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. </w:t>
      </w:r>
      <w:r w:rsidRPr="00556770">
        <w:rPr>
          <w:rFonts w:ascii="Times New Roman" w:hAnsi="Times New Roman" w:cs="Times New Roman"/>
          <w:sz w:val="28"/>
          <w:szCs w:val="28"/>
          <w:lang w:val="bg-BG"/>
        </w:rPr>
        <w:t xml:space="preserve">Отговорете писмено на въпросите, като запишете отговорите в тетрадката с широки редове, използвайки пълни изречения. </w:t>
      </w:r>
    </w:p>
    <w:p w14:paraId="7EA3EAF8" w14:textId="77777777" w:rsidR="00873408" w:rsidRPr="00873408" w:rsidRDefault="00556770" w:rsidP="00873408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Въпроси:</w:t>
      </w:r>
    </w:p>
    <w:p w14:paraId="24835618" w14:textId="698D9241" w:rsidR="00556770" w:rsidRPr="00873408" w:rsidRDefault="00556770" w:rsidP="00C47E7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 w:rsidRPr="00873408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През коя година хан Борис е приел християнската вяра и покръстил българите?</w:t>
      </w:r>
    </w:p>
    <w:p w14:paraId="7E9CFEFE" w14:textId="3D814B32" w:rsidR="00556770" w:rsidRPr="00C47E7E" w:rsidRDefault="00556770" w:rsidP="00C47E7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47E7E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се е случило през 870г.?</w:t>
      </w:r>
    </w:p>
    <w:p w14:paraId="60A21D00" w14:textId="11BB1CF0" w:rsidR="00556770" w:rsidRPr="00464C46" w:rsidRDefault="00556770" w:rsidP="00C47E7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lastRenderedPageBreak/>
        <w:t>Кога и какво са направили солунските братя Кирил и Методий?</w:t>
      </w:r>
    </w:p>
    <w:p w14:paraId="463F6191" w14:textId="77777777" w:rsidR="00556770" w:rsidRDefault="00556770" w:rsidP="00556770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Допълнителни върпоси (по желание):</w:t>
      </w:r>
    </w:p>
    <w:p w14:paraId="684DDA8A" w14:textId="1B012F2A" w:rsidR="00556770" w:rsidRPr="00464C46" w:rsidRDefault="00556770" w:rsidP="00464C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е „книжовна школа“? Прочети и запиши от речника на стр.74.</w:t>
      </w:r>
    </w:p>
    <w:p w14:paraId="3C21C5DC" w14:textId="6727CA54" w:rsidR="0042327C" w:rsidRPr="00C47E7E" w:rsidRDefault="00556770" w:rsidP="001C2C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Кой е създал българската писменост </w:t>
      </w:r>
      <w:r w:rsidR="0079022E">
        <w:rPr>
          <w:rFonts w:ascii="Times New Roman" w:hAnsi="Times New Roman" w:cs="Times New Roman"/>
          <w:b/>
          <w:bCs/>
          <w:sz w:val="28"/>
          <w:szCs w:val="28"/>
          <w:lang w:val="bg-BG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кирилицата</w:t>
      </w:r>
      <w:r w:rsidR="0079022E" w:rsidRPr="0079022E">
        <w:rPr>
          <w:rFonts w:ascii="Times New Roman" w:hAnsi="Times New Roman" w:cs="Times New Roman"/>
          <w:b/>
          <w:bCs/>
          <w:sz w:val="28"/>
          <w:szCs w:val="28"/>
          <w:lang w:val="bg-BG"/>
        </w:rPr>
        <w:t>?</w:t>
      </w:r>
    </w:p>
    <w:p w14:paraId="158429F3" w14:textId="77777777" w:rsidR="00C47E7E" w:rsidRPr="00C47E7E" w:rsidRDefault="00C47E7E" w:rsidP="00C47E7E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6328CCD4" w14:textId="48B0255C" w:rsidR="00C47E7E" w:rsidRPr="00C47E7E" w:rsidRDefault="00C47E7E" w:rsidP="00C47E7E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lang w:val="bg-BG"/>
        </w:rPr>
      </w:pPr>
      <w:r w:rsidRPr="00C47E7E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lang w:val="bg-BG"/>
        </w:rPr>
        <w:t>Допълнителна домашна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lang w:val="bg-BG"/>
        </w:rPr>
        <w:t xml:space="preserve"> </w:t>
      </w:r>
      <w:r w:rsidRPr="00C47E7E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lang w:val="bg-BG"/>
        </w:rPr>
        <w:t>(</w:t>
      </w:r>
      <w:r w:rsidRPr="00C47E7E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lang w:val="bg-BG"/>
        </w:rPr>
        <w:t>по желание)</w:t>
      </w:r>
    </w:p>
    <w:p w14:paraId="12513C8D" w14:textId="77777777" w:rsidR="00C47E7E" w:rsidRDefault="00C47E7E" w:rsidP="00C47E7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47E7E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Моля, децата да научат „ Песен за </w:t>
      </w:r>
      <w:r w:rsidRPr="00C47E7E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47E7E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постола“ </w:t>
      </w:r>
      <w:hyperlink r:id="rId6" w:history="1">
        <w:r w:rsidRPr="008260A7">
          <w:rPr>
            <w:rStyle w:val="Hyperlink"/>
            <w:rFonts w:ascii="Times New Roman" w:hAnsi="Times New Roman" w:cs="Times New Roman"/>
            <w:sz w:val="28"/>
            <w:szCs w:val="28"/>
          </w:rPr>
          <w:t>https</w:t>
        </w:r>
        <w:r w:rsidRPr="008260A7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:///www.bing.com/videos/riverview/relatedvideo?q=песен+за+апостола+текст&amp;&amp;mid=2B250EEC668042C918EA2B250EEC668042C918EA&amp;churl=https%3a%2f%2fwww.youtube.com%2fchannel%2fUCaf7jzqp1BXZ6UNcebELwFg&amp;mcid=9A5FBD5A98F34942801C9A13A09DBBF6&amp;FORM=VCGVRP</w:t>
        </w:r>
      </w:hyperlink>
      <w:r w:rsidRPr="004963A3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</w:p>
    <w:p w14:paraId="040DEC08" w14:textId="2EC55CE1" w:rsidR="00C47E7E" w:rsidRDefault="00C47E7E" w:rsidP="00C47E7E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47E7E">
        <w:rPr>
          <w:rFonts w:ascii="Times New Roman" w:hAnsi="Times New Roman" w:cs="Times New Roman"/>
          <w:b/>
          <w:bCs/>
          <w:sz w:val="28"/>
          <w:szCs w:val="28"/>
          <w:lang w:val="bg-BG"/>
        </w:rPr>
        <w:t>Моля, децата да научат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стихотворението „Левски“.</w:t>
      </w:r>
    </w:p>
    <w:p w14:paraId="7DF0F77E" w14:textId="77777777" w:rsidR="00C47E7E" w:rsidRPr="00C47E7E" w:rsidRDefault="00C47E7E" w:rsidP="00C47E7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47E7E">
        <w:rPr>
          <w:rFonts w:ascii="Times New Roman" w:hAnsi="Times New Roman" w:cs="Times New Roman"/>
          <w:b/>
          <w:bCs/>
          <w:sz w:val="28"/>
          <w:szCs w:val="28"/>
          <w:lang w:val="bg-BG"/>
        </w:rPr>
        <w:t>Левски</w:t>
      </w:r>
    </w:p>
    <w:p w14:paraId="2053A97E" w14:textId="77777777" w:rsidR="00C47E7E" w:rsidRPr="00C47E7E" w:rsidRDefault="00C47E7E" w:rsidP="00C47E7E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 w:rsidRPr="00C47E7E">
        <w:rPr>
          <w:rFonts w:ascii="Times New Roman" w:hAnsi="Times New Roman" w:cs="Times New Roman"/>
          <w:i/>
          <w:iCs/>
          <w:sz w:val="28"/>
          <w:szCs w:val="28"/>
          <w:lang w:val="bg-BG"/>
        </w:rPr>
        <w:t>(Цветан Ангелов)</w:t>
      </w:r>
    </w:p>
    <w:p w14:paraId="4499FF0B" w14:textId="77777777" w:rsidR="00C47E7E" w:rsidRPr="00C47E7E" w:rsidRDefault="00C47E7E" w:rsidP="00C47E7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47E7E">
        <w:rPr>
          <w:rFonts w:ascii="Times New Roman" w:hAnsi="Times New Roman" w:cs="Times New Roman"/>
          <w:sz w:val="28"/>
          <w:szCs w:val="28"/>
          <w:lang w:val="bg-BG"/>
        </w:rPr>
        <w:t>-Бате, кой е тоя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синеок герой?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-Левски, мило братче,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се нарича той.</w:t>
      </w:r>
    </w:p>
    <w:p w14:paraId="62DA32A5" w14:textId="77777777" w:rsidR="00C47E7E" w:rsidRPr="00C47E7E" w:rsidRDefault="00C47E7E" w:rsidP="00C47E7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47E7E">
        <w:rPr>
          <w:rFonts w:ascii="Times New Roman" w:hAnsi="Times New Roman" w:cs="Times New Roman"/>
          <w:sz w:val="28"/>
          <w:szCs w:val="28"/>
          <w:lang w:val="bg-BG"/>
        </w:rPr>
        <w:t>В робство и неволя,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беден се родил,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но сърцат пораснал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малкият Васил.</w:t>
      </w:r>
    </w:p>
    <w:p w14:paraId="67D5C220" w14:textId="77777777" w:rsidR="00C47E7E" w:rsidRPr="00C47E7E" w:rsidRDefault="00C47E7E" w:rsidP="00C47E7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47E7E">
        <w:rPr>
          <w:rFonts w:ascii="Times New Roman" w:hAnsi="Times New Roman" w:cs="Times New Roman"/>
          <w:sz w:val="28"/>
          <w:szCs w:val="28"/>
          <w:lang w:val="bg-BG"/>
        </w:rPr>
        <w:t>Имал глас на славей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и орлов замах –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над селцата родни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спускал се без страх.</w:t>
      </w:r>
    </w:p>
    <w:p w14:paraId="0E852BD5" w14:textId="77777777" w:rsidR="00C47E7E" w:rsidRPr="00C47E7E" w:rsidRDefault="00C47E7E" w:rsidP="00C47E7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47E7E">
        <w:rPr>
          <w:rFonts w:ascii="Times New Roman" w:hAnsi="Times New Roman" w:cs="Times New Roman"/>
          <w:sz w:val="28"/>
          <w:szCs w:val="28"/>
          <w:lang w:val="bg-BG"/>
        </w:rPr>
        <w:t>Неговите думи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вдигнали на крак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беден и заможен,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старец и хлапак.</w:t>
      </w:r>
    </w:p>
    <w:p w14:paraId="25EF3491" w14:textId="77777777" w:rsidR="00C47E7E" w:rsidRPr="00C47E7E" w:rsidRDefault="00C47E7E" w:rsidP="00C47E7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47E7E">
        <w:rPr>
          <w:rFonts w:ascii="Times New Roman" w:hAnsi="Times New Roman" w:cs="Times New Roman"/>
          <w:sz w:val="28"/>
          <w:szCs w:val="28"/>
          <w:lang w:val="bg-BG"/>
        </w:rPr>
        <w:t>Ободрил народа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В мъка и беда.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Готвил го да тръгне</w:t>
      </w:r>
      <w:r w:rsidRPr="00C47E7E">
        <w:rPr>
          <w:rFonts w:ascii="Times New Roman" w:hAnsi="Times New Roman" w:cs="Times New Roman"/>
          <w:sz w:val="28"/>
          <w:szCs w:val="28"/>
          <w:lang w:val="bg-BG"/>
        </w:rPr>
        <w:br/>
        <w:t>в бой за свобода.</w:t>
      </w:r>
    </w:p>
    <w:p w14:paraId="2A8CFFAA" w14:textId="77777777" w:rsidR="00C47E7E" w:rsidRPr="004963A3" w:rsidRDefault="00C47E7E" w:rsidP="00C47E7E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C47E7E" w:rsidRPr="0049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911"/>
      </v:shape>
    </w:pict>
  </w:numPicBullet>
  <w:abstractNum w:abstractNumId="0" w15:restartNumberingAfterBreak="0">
    <w:nsid w:val="072A19BA"/>
    <w:multiLevelType w:val="hybridMultilevel"/>
    <w:tmpl w:val="D35E676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34B77"/>
    <w:multiLevelType w:val="hybridMultilevel"/>
    <w:tmpl w:val="1DBC315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65463">
    <w:abstractNumId w:val="1"/>
  </w:num>
  <w:num w:numId="2" w16cid:durableId="672072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859141">
    <w:abstractNumId w:val="3"/>
  </w:num>
  <w:num w:numId="4" w16cid:durableId="311951482">
    <w:abstractNumId w:val="0"/>
  </w:num>
  <w:num w:numId="5" w16cid:durableId="106615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3F"/>
    <w:rsid w:val="00115818"/>
    <w:rsid w:val="001C2C25"/>
    <w:rsid w:val="0023751A"/>
    <w:rsid w:val="00283D30"/>
    <w:rsid w:val="00322148"/>
    <w:rsid w:val="003708ED"/>
    <w:rsid w:val="003E311F"/>
    <w:rsid w:val="0042327C"/>
    <w:rsid w:val="00464C46"/>
    <w:rsid w:val="00465AA3"/>
    <w:rsid w:val="00495EE4"/>
    <w:rsid w:val="004C3990"/>
    <w:rsid w:val="00543822"/>
    <w:rsid w:val="00556770"/>
    <w:rsid w:val="0067637D"/>
    <w:rsid w:val="006E6891"/>
    <w:rsid w:val="0079022E"/>
    <w:rsid w:val="00830B00"/>
    <w:rsid w:val="00873408"/>
    <w:rsid w:val="00BC201B"/>
    <w:rsid w:val="00BD5DE5"/>
    <w:rsid w:val="00BF477B"/>
    <w:rsid w:val="00C47E7E"/>
    <w:rsid w:val="00D6053F"/>
    <w:rsid w:val="00DF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BAD1"/>
  <w15:chartTrackingRefBased/>
  <w15:docId w15:val="{C6E78D25-2962-4F36-BE49-0EB5E797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25"/>
    <w:pPr>
      <w:spacing w:line="252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C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3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/www.bing.com/videos/riverview/relatedvideo?q=&#1087;&#1077;&#1089;&#1077;&#1085;+&#1079;&#1072;+&#1072;&#1087;&#1086;&#1089;&#1090;&#1086;&#1083;&#1072;+&#1090;&#1077;&#1082;&#1089;&#1090;&amp;&amp;mid=2B250EEC668042C918EA2B250EEC668042C918EA&amp;churl=https%3a%2f%2fwww.youtube.com%2fchannel%2fUCaf7jzqp1BXZ6UNcebELwFg&amp;mcid=9A5FBD5A98F34942801C9A13A09DBBF6&amp;FORM=VCGVRP" TargetMode="External"/><Relationship Id="rId5" Type="http://schemas.openxmlformats.org/officeDocument/2006/relationships/hyperlink" Target="https://www.youtube.com/watch?v=yvsmpH04bu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18</cp:revision>
  <dcterms:created xsi:type="dcterms:W3CDTF">2023-02-03T18:49:00Z</dcterms:created>
  <dcterms:modified xsi:type="dcterms:W3CDTF">2026-02-14T11:56:00Z</dcterms:modified>
</cp:coreProperties>
</file>