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DC02A4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11</w:t>
      </w:r>
      <w:r w:rsidR="001F7F50" w:rsidRPr="00A3101A">
        <w:rPr>
          <w:rFonts w:ascii="Arial Narrow" w:hAnsi="Arial Narrow"/>
          <w:b/>
          <w:sz w:val="28"/>
        </w:rPr>
        <w:t>-</w:t>
      </w:r>
      <w:r w:rsidR="00874614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C84587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Днес учихме буквaта </w:t>
      </w:r>
      <w:r w:rsidR="00DC02A4">
        <w:rPr>
          <w:rFonts w:ascii="Arial Narrow" w:hAnsi="Arial Narrow"/>
          <w:b/>
          <w:sz w:val="28"/>
          <w:szCs w:val="28"/>
          <w:lang w:val="bg-BG"/>
        </w:rPr>
        <w:t>С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DC02A4">
        <w:rPr>
          <w:rFonts w:ascii="Arial Narrow" w:hAnsi="Arial Narrow"/>
          <w:sz w:val="28"/>
          <w:szCs w:val="28"/>
          <w:lang w:val="bg-BG"/>
        </w:rPr>
        <w:t xml:space="preserve"> Моля, разгледайте  страници  48  и 49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C02A4">
        <w:rPr>
          <w:rFonts w:ascii="Arial Narrow" w:hAnsi="Arial Narrow"/>
          <w:sz w:val="28"/>
          <w:szCs w:val="28"/>
          <w:lang w:val="bg-BG"/>
        </w:rPr>
        <w:t>ще изберат една от страниците 48 или 49</w:t>
      </w:r>
      <w:bookmarkStart w:id="0" w:name="_GoBack"/>
      <w:bookmarkEnd w:id="0"/>
      <w:r w:rsidRPr="00C84587">
        <w:rPr>
          <w:rFonts w:ascii="Arial Narrow" w:hAnsi="Arial Narrow"/>
          <w:sz w:val="28"/>
          <w:szCs w:val="28"/>
          <w:lang w:val="bg-BG"/>
        </w:rPr>
        <w:t xml:space="preserve"> 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DC02A4">
        <w:rPr>
          <w:rFonts w:ascii="Arial Narrow" w:hAnsi="Arial Narrow"/>
          <w:sz w:val="28"/>
          <w:szCs w:val="28"/>
          <w:lang w:val="bg-BG"/>
        </w:rPr>
        <w:t xml:space="preserve">  Моля, попълнете страниците 38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DC02A4">
        <w:rPr>
          <w:rFonts w:ascii="Arial Narrow" w:hAnsi="Arial Narrow"/>
          <w:sz w:val="28"/>
          <w:szCs w:val="28"/>
          <w:lang w:val="bg-BG"/>
        </w:rPr>
        <w:t>и 39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F7F50"/>
    <w:rsid w:val="00284605"/>
    <w:rsid w:val="002B3518"/>
    <w:rsid w:val="00340127"/>
    <w:rsid w:val="00356225"/>
    <w:rsid w:val="003819E4"/>
    <w:rsid w:val="003979EC"/>
    <w:rsid w:val="004D6087"/>
    <w:rsid w:val="00540BE9"/>
    <w:rsid w:val="005C09C2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782F"/>
    <w:rsid w:val="00A3101A"/>
    <w:rsid w:val="00AC578A"/>
    <w:rsid w:val="00AF5874"/>
    <w:rsid w:val="00B655BC"/>
    <w:rsid w:val="00BA3584"/>
    <w:rsid w:val="00BC12D6"/>
    <w:rsid w:val="00BE14DD"/>
    <w:rsid w:val="00C84587"/>
    <w:rsid w:val="00D34DFB"/>
    <w:rsid w:val="00DA227C"/>
    <w:rsid w:val="00DA663C"/>
    <w:rsid w:val="00DC02A4"/>
    <w:rsid w:val="00DC6E76"/>
    <w:rsid w:val="00E277B9"/>
    <w:rsid w:val="00E64403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</Words>
  <Characters>809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39</cp:revision>
  <dcterms:created xsi:type="dcterms:W3CDTF">2019-09-12T11:04:00Z</dcterms:created>
  <dcterms:modified xsi:type="dcterms:W3CDTF">2022-11-29T16:27:00Z</dcterms:modified>
</cp:coreProperties>
</file>